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7D6DC" w14:textId="77777777" w:rsidR="00272A9B" w:rsidRPr="00A37841" w:rsidRDefault="00A37841">
      <w:pPr>
        <w:rPr>
          <w:rFonts w:ascii="Times New Roman" w:hAnsi="Times New Roman" w:cs="Times New Roman"/>
          <w:sz w:val="28"/>
          <w:szCs w:val="28"/>
        </w:rPr>
      </w:pPr>
      <w:r w:rsidRPr="00A37841">
        <w:rPr>
          <w:rFonts w:ascii="Times New Roman" w:hAnsi="Times New Roman" w:cs="Times New Roman"/>
          <w:sz w:val="28"/>
          <w:szCs w:val="28"/>
        </w:rPr>
        <w:t xml:space="preserve">Комплектование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4"/>
        <w:gridCol w:w="4252"/>
        <w:gridCol w:w="3119"/>
      </w:tblGrid>
      <w:tr w:rsidR="002702BE" w14:paraId="33B061CE" w14:textId="77777777" w:rsidTr="002702BE">
        <w:tc>
          <w:tcPr>
            <w:tcW w:w="534" w:type="dxa"/>
          </w:tcPr>
          <w:p w14:paraId="189AA139" w14:textId="77777777"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2" w:type="dxa"/>
          </w:tcPr>
          <w:p w14:paraId="7F27BF60" w14:textId="77777777"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119" w:type="dxa"/>
          </w:tcPr>
          <w:p w14:paraId="32E5C481" w14:textId="77777777"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детей</w:t>
            </w:r>
          </w:p>
        </w:tc>
      </w:tr>
      <w:tr w:rsidR="002702BE" w14:paraId="0C01373A" w14:textId="77777777" w:rsidTr="002702BE">
        <w:tc>
          <w:tcPr>
            <w:tcW w:w="534" w:type="dxa"/>
          </w:tcPr>
          <w:p w14:paraId="10A4E69E" w14:textId="77777777"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52" w:type="dxa"/>
          </w:tcPr>
          <w:p w14:paraId="212FF984" w14:textId="488BDE55" w:rsidR="002702BE" w:rsidRDefault="0063201D" w:rsidP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2702BE">
              <w:rPr>
                <w:rFonts w:ascii="Times New Roman" w:hAnsi="Times New Roman" w:cs="Times New Roman"/>
                <w:sz w:val="28"/>
                <w:szCs w:val="28"/>
              </w:rPr>
              <w:t xml:space="preserve">мл.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119" w:type="dxa"/>
          </w:tcPr>
          <w:p w14:paraId="488406AF" w14:textId="6B461AF2" w:rsidR="002702BE" w:rsidRDefault="006320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702BE" w14:paraId="2C864396" w14:textId="77777777" w:rsidTr="002702BE">
        <w:tc>
          <w:tcPr>
            <w:tcW w:w="534" w:type="dxa"/>
          </w:tcPr>
          <w:p w14:paraId="5047D0DC" w14:textId="77777777"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52" w:type="dxa"/>
          </w:tcPr>
          <w:p w14:paraId="6E247697" w14:textId="6134F971"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</w:t>
            </w:r>
            <w:r w:rsidR="0063201D">
              <w:rPr>
                <w:rFonts w:ascii="Times New Roman" w:hAnsi="Times New Roman" w:cs="Times New Roman"/>
                <w:sz w:val="28"/>
                <w:szCs w:val="28"/>
              </w:rPr>
              <w:t>ая группа</w:t>
            </w:r>
          </w:p>
        </w:tc>
        <w:tc>
          <w:tcPr>
            <w:tcW w:w="3119" w:type="dxa"/>
          </w:tcPr>
          <w:p w14:paraId="07E66390" w14:textId="62987860" w:rsidR="002702BE" w:rsidRDefault="006320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702BE" w14:paraId="53A6AF3A" w14:textId="77777777" w:rsidTr="002702BE">
        <w:tc>
          <w:tcPr>
            <w:tcW w:w="534" w:type="dxa"/>
          </w:tcPr>
          <w:p w14:paraId="35DB94C7" w14:textId="77777777"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14:paraId="43E7747A" w14:textId="77777777"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14:paraId="216C5286" w14:textId="77777777"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02BE" w14:paraId="14E62487" w14:textId="77777777" w:rsidTr="002702BE">
        <w:tc>
          <w:tcPr>
            <w:tcW w:w="534" w:type="dxa"/>
          </w:tcPr>
          <w:p w14:paraId="3C9D2806" w14:textId="77777777"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14:paraId="741553DB" w14:textId="77777777"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14:paraId="713EE50D" w14:textId="77777777"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C140BCF" w14:textId="77777777" w:rsidR="002702BE" w:rsidRDefault="002702BE">
      <w:pPr>
        <w:rPr>
          <w:rFonts w:ascii="Times New Roman" w:hAnsi="Times New Roman" w:cs="Times New Roman"/>
          <w:sz w:val="28"/>
          <w:szCs w:val="28"/>
        </w:rPr>
      </w:pPr>
    </w:p>
    <w:p w14:paraId="0815E9F5" w14:textId="3C19B0FF" w:rsidR="00A37841" w:rsidRDefault="006320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A37841" w:rsidRPr="00A37841">
        <w:rPr>
          <w:rFonts w:ascii="Times New Roman" w:hAnsi="Times New Roman" w:cs="Times New Roman"/>
          <w:sz w:val="28"/>
          <w:szCs w:val="28"/>
        </w:rPr>
        <w:t xml:space="preserve"> МБДОУ «Детский сад </w:t>
      </w:r>
      <w:proofErr w:type="spellStart"/>
      <w:r w:rsidR="00A37841" w:rsidRPr="00A37841">
        <w:rPr>
          <w:rFonts w:ascii="Times New Roman" w:hAnsi="Times New Roman" w:cs="Times New Roman"/>
          <w:sz w:val="28"/>
          <w:szCs w:val="28"/>
        </w:rPr>
        <w:t>с.Кузнечиха</w:t>
      </w:r>
      <w:proofErr w:type="spellEnd"/>
      <w:r w:rsidR="00A37841" w:rsidRPr="00A37841">
        <w:rPr>
          <w:rFonts w:ascii="Times New Roman" w:hAnsi="Times New Roman" w:cs="Times New Roman"/>
          <w:sz w:val="28"/>
          <w:szCs w:val="28"/>
        </w:rPr>
        <w:t>» будет функционировать 1 разновозрастная группа.</w:t>
      </w:r>
    </w:p>
    <w:p w14:paraId="4BBD02BE" w14:textId="54A1958D" w:rsidR="002702BE" w:rsidRPr="00A37841" w:rsidRDefault="002702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gramStart"/>
      <w:r>
        <w:rPr>
          <w:rFonts w:ascii="Times New Roman" w:hAnsi="Times New Roman" w:cs="Times New Roman"/>
          <w:sz w:val="28"/>
          <w:szCs w:val="28"/>
        </w:rPr>
        <w:t>№</w:t>
      </w:r>
      <w:r w:rsidR="006320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</w:t>
      </w:r>
      <w:r w:rsidR="0063201D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.08.202</w:t>
      </w:r>
      <w:r w:rsidR="0063201D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г</w:t>
      </w:r>
    </w:p>
    <w:sectPr w:rsidR="002702BE" w:rsidRPr="00A37841" w:rsidSect="00272A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841"/>
    <w:rsid w:val="000D2AD6"/>
    <w:rsid w:val="002702BE"/>
    <w:rsid w:val="00272A9B"/>
    <w:rsid w:val="0032310C"/>
    <w:rsid w:val="003A7044"/>
    <w:rsid w:val="004D164A"/>
    <w:rsid w:val="005A32CE"/>
    <w:rsid w:val="0063201D"/>
    <w:rsid w:val="00A37841"/>
    <w:rsid w:val="00AC02A1"/>
    <w:rsid w:val="00D324E3"/>
    <w:rsid w:val="00FE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6320A"/>
  <w15:docId w15:val="{427C0021-9707-4F45-B428-31BCF7B95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2A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7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37841"/>
    <w:rPr>
      <w:b/>
      <w:bCs/>
    </w:rPr>
  </w:style>
  <w:style w:type="character" w:styleId="a5">
    <w:name w:val="Emphasis"/>
    <w:basedOn w:val="a0"/>
    <w:uiPriority w:val="20"/>
    <w:qFormat/>
    <w:rsid w:val="00A37841"/>
    <w:rPr>
      <w:i/>
      <w:iCs/>
    </w:rPr>
  </w:style>
  <w:style w:type="table" w:styleId="a6">
    <w:name w:val="Table Grid"/>
    <w:basedOn w:val="a1"/>
    <w:uiPriority w:val="59"/>
    <w:rsid w:val="00270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983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1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5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Пользователь</cp:lastModifiedBy>
  <cp:revision>3</cp:revision>
  <dcterms:created xsi:type="dcterms:W3CDTF">2024-09-03T06:03:00Z</dcterms:created>
  <dcterms:modified xsi:type="dcterms:W3CDTF">2025-08-19T06:57:00Z</dcterms:modified>
</cp:coreProperties>
</file>